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D536A6C" w:rsidR="00525131" w:rsidRPr="005943A5" w:rsidRDefault="00E54F8D" w:rsidP="00A55286">
      <w:pPr>
        <w:pStyle w:val="ACTIVITYSHEETHEAD"/>
        <w:rPr>
          <w:u w:color="FFC000"/>
        </w:rPr>
      </w:pPr>
      <w:r>
        <w:rPr>
          <w:u w:color="FFC000"/>
        </w:rPr>
        <w:t>activities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>
        <w:rPr>
          <w:u w:color="FFC000"/>
        </w:rPr>
        <w:t>13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6D8BEED4" w:rsidR="00FF718C" w:rsidRPr="00437B6C" w:rsidRDefault="00E54F8D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23DBE58C" w14:textId="77777777" w:rsidR="00E54F8D" w:rsidRPr="00064906" w:rsidRDefault="00E54F8D" w:rsidP="00E54F8D">
      <w:pPr>
        <w:spacing w:after="36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Correct each of these lines of code so that they correctly create an array, using Python lists.</w:t>
      </w:r>
    </w:p>
    <w:p w14:paraId="3D7D6FBE" w14:textId="0CB8C153" w:rsidR="00E54AB2" w:rsidRDefault="00E54F8D" w:rsidP="00F81687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720" w:lineRule="auto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color w:val="000000"/>
          <w:szCs w:val="22"/>
          <w:lang w:eastAsia="en-GB"/>
        </w:rPr>
        <w:t>fruit = [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"grapes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"pear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"apple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"orange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lengthMetres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2.45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1.88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2.93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countSweets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1034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2821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1567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1336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1978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concertTrip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False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newBooks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</w:t>
      </w:r>
      <w:proofErr w:type="gramStart"/>
      <w:r w:rsidRPr="00064906">
        <w:rPr>
          <w:rFonts w:ascii="Courier New" w:hAnsi="Courier New" w:cs="Courier New"/>
          <w:color w:val="000000"/>
          <w:szCs w:val="22"/>
          <w:lang w:eastAsia="en-GB"/>
        </w:rPr>
        <w:t>[,,,</w:t>
      </w:r>
      <w:proofErr w:type="gramEnd"/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3347A305" w14:textId="26DD3C0F" w:rsidR="00F81687" w:rsidRDefault="00F8168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CFFB6" wp14:editId="00491184">
                <wp:simplePos x="0" y="0"/>
                <wp:positionH relativeFrom="column">
                  <wp:posOffset>-62230</wp:posOffset>
                </wp:positionH>
                <wp:positionV relativeFrom="paragraph">
                  <wp:posOffset>104141</wp:posOffset>
                </wp:positionV>
                <wp:extent cx="5906407" cy="1943100"/>
                <wp:effectExtent l="12700" t="12700" r="12065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6407" cy="1943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3185D1DA" w14:textId="77777777" w:rsidR="00F81687" w:rsidRDefault="00F81687" w:rsidP="00F816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5CFFB6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-4.9pt;margin-top:8.2pt;width:465.05pt;height:15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" fillcolor="white [3201]" strokecolor="#f9c73e" strokeweight="2pt">
                <v:textbox>
                  <w:txbxContent>
                    <w:p w14:paraId="3185D1DA" w14:textId="77777777" w:rsidR="00F81687" w:rsidRDefault="00F81687" w:rsidP="00F81687"/>
                  </w:txbxContent>
                </v:textbox>
              </v:shape>
            </w:pict>
          </mc:Fallback>
        </mc:AlternateContent>
      </w:r>
    </w:p>
    <w:p w14:paraId="37964C60" w14:textId="77777777" w:rsidR="00F81687" w:rsidRDefault="00F8168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4E633288" w14:textId="5105B1B3" w:rsidR="00F81687" w:rsidRDefault="00F8168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38AF05F2" w14:textId="0B05CEAD" w:rsidR="001432A7" w:rsidRDefault="001432A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70AA92E8" w14:textId="77777777" w:rsidR="00F81687" w:rsidRDefault="00F8168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648779F2" w14:textId="77777777" w:rsidR="00F81687" w:rsidRDefault="00F8168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04A57261" w14:textId="77777777" w:rsidR="00F81687" w:rsidRDefault="00F8168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</w:p>
    <w:p w14:paraId="441BF7E4" w14:textId="3C5E31B3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>
        <w:rPr>
          <w:rFonts w:cs="Arial"/>
          <w:b/>
          <w:bCs/>
          <w:color w:val="000000"/>
          <w:sz w:val="28"/>
          <w:szCs w:val="28"/>
          <w:lang w:eastAsia="en-GB"/>
        </w:rPr>
        <w:t>Activity 2</w:t>
      </w:r>
    </w:p>
    <w:p w14:paraId="4D12A9A6" w14:textId="41FAC74D" w:rsidR="00E54F8D" w:rsidRPr="00064906" w:rsidRDefault="00E54F8D" w:rsidP="00E54F8D">
      <w:pPr>
        <w:spacing w:after="36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Here are some arrays of data, stored as Python lists.</w:t>
      </w:r>
    </w:p>
    <w:p w14:paraId="6003303A" w14:textId="77777777" w:rsidR="00E54F8D" w:rsidRPr="00064906" w:rsidRDefault="00E54F8D" w:rsidP="00F81687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color w:val="000000"/>
          <w:szCs w:val="22"/>
          <w:lang w:eastAsia="en-GB"/>
        </w:rPr>
        <w:t>salad = [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"tomatoes"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"cucumber"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"pepper"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"lettuce"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windowOpen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True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False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0080"/>
          <w:szCs w:val="22"/>
          <w:lang w:eastAsia="en-GB"/>
        </w:rPr>
        <w:t>False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numPlants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22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13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11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16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9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proofErr w:type="spellStart"/>
      <w:r w:rsidRPr="00064906">
        <w:rPr>
          <w:rFonts w:ascii="Courier New" w:hAnsi="Courier New" w:cs="Courier New"/>
          <w:color w:val="000000"/>
          <w:szCs w:val="22"/>
          <w:lang w:eastAsia="en-GB"/>
        </w:rPr>
        <w:t>volumeLitres</w:t>
      </w:r>
      <w:proofErr w:type="spellEnd"/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 = [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3.7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2.5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3.1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2.8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1.9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266195E5" w14:textId="77777777" w:rsidR="00E54F8D" w:rsidRDefault="00E54F8D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755E02A0" w14:textId="635DF3DF" w:rsidR="00E54F8D" w:rsidRPr="00064906" w:rsidRDefault="00E54F8D" w:rsidP="00E54F8D">
      <w:pPr>
        <w:spacing w:before="360"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lastRenderedPageBreak/>
        <w:t>Complete the table to show the missing cells.  One has been done for you.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5271"/>
        <w:gridCol w:w="3675"/>
      </w:tblGrid>
      <w:tr w:rsidR="00E54F8D" w:rsidRPr="00064906" w14:paraId="1ACB4EE9" w14:textId="77777777" w:rsidTr="00E54F8D">
        <w:trPr>
          <w:trHeight w:val="567"/>
        </w:trPr>
        <w:tc>
          <w:tcPr>
            <w:tcW w:w="5353" w:type="dxa"/>
            <w:shd w:val="clear" w:color="auto" w:fill="F9C73E"/>
            <w:vAlign w:val="center"/>
          </w:tcPr>
          <w:p w14:paraId="3297A0FF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Instruction</w:t>
            </w:r>
          </w:p>
        </w:tc>
        <w:tc>
          <w:tcPr>
            <w:tcW w:w="3889" w:type="dxa"/>
            <w:shd w:val="clear" w:color="auto" w:fill="F9C73E"/>
            <w:vAlign w:val="center"/>
          </w:tcPr>
          <w:p w14:paraId="7E082DA0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Result</w:t>
            </w:r>
          </w:p>
        </w:tc>
      </w:tr>
      <w:tr w:rsidR="00E54F8D" w:rsidRPr="00064906" w14:paraId="10E50048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049EF6D2" w14:textId="77777777" w:rsidR="00E54F8D" w:rsidRPr="00064906" w:rsidRDefault="00E54F8D" w:rsidP="00064906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numPlants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889" w:type="dxa"/>
            <w:vAlign w:val="center"/>
          </w:tcPr>
          <w:p w14:paraId="616F9647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22</w:t>
            </w:r>
          </w:p>
        </w:tc>
      </w:tr>
      <w:tr w:rsidR="00E54F8D" w:rsidRPr="00064906" w14:paraId="5A3E2256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3C487F81" w14:textId="77777777" w:rsidR="00E54F8D" w:rsidRPr="00064906" w:rsidRDefault="00E54F8D" w:rsidP="00064906">
            <w:pPr>
              <w:spacing w:before="120" w:after="120" w:line="240" w:lineRule="auto"/>
              <w:rPr>
                <w:color w:val="FF0000"/>
                <w:szCs w:val="22"/>
              </w:rPr>
            </w:pPr>
          </w:p>
        </w:tc>
        <w:tc>
          <w:tcPr>
            <w:tcW w:w="3889" w:type="dxa"/>
          </w:tcPr>
          <w:p w14:paraId="44505E4A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cucumber</w:t>
            </w:r>
          </w:p>
        </w:tc>
      </w:tr>
      <w:tr w:rsidR="00E54F8D" w:rsidRPr="00064906" w14:paraId="00D3C4A5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1CB814D6" w14:textId="77777777" w:rsidR="00E54F8D" w:rsidRPr="00064906" w:rsidRDefault="00E54F8D" w:rsidP="00064906">
            <w:pPr>
              <w:spacing w:before="120" w:after="120" w:line="240" w:lineRule="auto"/>
              <w:rPr>
                <w:color w:val="FF0000"/>
                <w:szCs w:val="22"/>
              </w:rPr>
            </w:pPr>
          </w:p>
        </w:tc>
        <w:tc>
          <w:tcPr>
            <w:tcW w:w="3889" w:type="dxa"/>
          </w:tcPr>
          <w:p w14:paraId="5D04162E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64906">
              <w:rPr>
                <w:rFonts w:cs="Arial"/>
                <w:szCs w:val="22"/>
              </w:rPr>
              <w:t>9</w:t>
            </w:r>
          </w:p>
        </w:tc>
      </w:tr>
      <w:tr w:rsidR="00E54F8D" w:rsidRPr="00064906" w14:paraId="2E06F3B8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572BB0ED" w14:textId="77777777" w:rsidR="00E54F8D" w:rsidRPr="00064906" w:rsidRDefault="00E54F8D" w:rsidP="00064906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windowOpen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: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4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889" w:type="dxa"/>
          </w:tcPr>
          <w:p w14:paraId="422F5CC6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54F8D" w:rsidRPr="00064906" w14:paraId="005101B9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5BC0A0E0" w14:textId="77777777" w:rsidR="00E54F8D" w:rsidRPr="00064906" w:rsidRDefault="00E54F8D" w:rsidP="00064906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volumeLitres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: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889" w:type="dxa"/>
          </w:tcPr>
          <w:p w14:paraId="07E892B6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54F8D" w:rsidRPr="00064906" w14:paraId="666546E2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3EBBD320" w14:textId="77777777" w:rsidR="00E54F8D" w:rsidRPr="00064906" w:rsidRDefault="00E54F8D" w:rsidP="00064906">
            <w:pPr>
              <w:spacing w:before="120" w:after="120" w:line="240" w:lineRule="auto"/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numPlants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5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889" w:type="dxa"/>
            <w:vAlign w:val="center"/>
          </w:tcPr>
          <w:p w14:paraId="469F3FF4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54F8D" w:rsidRPr="00064906" w14:paraId="78D54528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565D44BC" w14:textId="77777777" w:rsidR="00E54F8D" w:rsidRPr="00064906" w:rsidRDefault="00E54F8D" w:rsidP="00064906">
            <w:pPr>
              <w:spacing w:before="120" w:after="120" w:line="240" w:lineRule="auto"/>
              <w:rPr>
                <w:szCs w:val="22"/>
              </w:rPr>
            </w:pPr>
            <w:proofErr w:type="spell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volumeLitres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spellStart"/>
            <w:r w:rsidRPr="00064906">
              <w:rPr>
                <w:rFonts w:ascii="Courier New" w:hAnsi="Courier New" w:cs="Courier New"/>
                <w:color w:val="000080"/>
                <w:szCs w:val="22"/>
              </w:rPr>
              <w:t>len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(</w:t>
            </w:r>
            <w:proofErr w:type="spell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volumeLitres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)-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1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889" w:type="dxa"/>
          </w:tcPr>
          <w:p w14:paraId="5322CB12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54F8D" w:rsidRPr="00064906" w14:paraId="70735B88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28CB04A5" w14:textId="77777777" w:rsidR="00E54F8D" w:rsidRPr="00064906" w:rsidRDefault="00E54F8D" w:rsidP="00064906">
            <w:pPr>
              <w:spacing w:before="120" w:after="120" w:line="240" w:lineRule="auto"/>
              <w:rPr>
                <w:szCs w:val="22"/>
              </w:rPr>
            </w:pPr>
            <w:proofErr w:type="spell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windowOpen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[</w:t>
            </w:r>
            <w:proofErr w:type="spellStart"/>
            <w:r w:rsidRPr="00064906">
              <w:rPr>
                <w:rFonts w:ascii="Courier New" w:hAnsi="Courier New" w:cs="Courier New"/>
                <w:color w:val="000080"/>
                <w:szCs w:val="22"/>
              </w:rPr>
              <w:t>len</w:t>
            </w:r>
            <w:proofErr w:type="spell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(salad)]</w:t>
            </w:r>
          </w:p>
        </w:tc>
        <w:tc>
          <w:tcPr>
            <w:tcW w:w="3889" w:type="dxa"/>
          </w:tcPr>
          <w:p w14:paraId="0F7E0430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E54F8D" w:rsidRPr="00064906" w14:paraId="5A349F23" w14:textId="77777777" w:rsidTr="00E54F8D">
        <w:trPr>
          <w:trHeight w:val="567"/>
        </w:trPr>
        <w:tc>
          <w:tcPr>
            <w:tcW w:w="5353" w:type="dxa"/>
            <w:vAlign w:val="center"/>
          </w:tcPr>
          <w:p w14:paraId="148B7628" w14:textId="77777777" w:rsidR="00E54F8D" w:rsidRPr="00064906" w:rsidRDefault="00E54F8D" w:rsidP="00064906">
            <w:pPr>
              <w:spacing w:before="120" w:after="120" w:line="240" w:lineRule="auto"/>
              <w:rPr>
                <w:szCs w:val="22"/>
              </w:rPr>
            </w:pPr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salad[</w:t>
            </w:r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>-</w:t>
            </w:r>
            <w:r w:rsidRPr="00064906">
              <w:rPr>
                <w:rFonts w:ascii="Courier New" w:hAnsi="Courier New" w:cs="Courier New"/>
                <w:color w:val="0000FF"/>
                <w:szCs w:val="22"/>
              </w:rPr>
              <w:t>2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3889" w:type="dxa"/>
          </w:tcPr>
          <w:p w14:paraId="454098D9" w14:textId="77777777" w:rsidR="00E54F8D" w:rsidRPr="00064906" w:rsidRDefault="00E54F8D" w:rsidP="00064906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07E7637E" w14:textId="08C02A8B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4F2CBA63" w14:textId="01F74208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05ACED20" w14:textId="1391293C" w:rsidR="00E54F8D" w:rsidRP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E54F8D">
        <w:rPr>
          <w:rFonts w:cs="Arial"/>
          <w:b/>
          <w:bCs/>
          <w:color w:val="000000"/>
          <w:sz w:val="28"/>
          <w:szCs w:val="28"/>
          <w:lang w:eastAsia="en-GB"/>
        </w:rPr>
        <w:t>Activity 3</w:t>
      </w:r>
    </w:p>
    <w:p w14:paraId="50D18CF9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>For each instruction in column 1, predict the content of the array.</w:t>
      </w:r>
    </w:p>
    <w:p w14:paraId="121A0A58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Check your answers by pasting the snippet into your programming environment, adding a breakpoint, and then using the memory inspection tool.  </w:t>
      </w:r>
    </w:p>
    <w:p w14:paraId="0C0B9C4D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>One has been done for you.</w:t>
      </w:r>
    </w:p>
    <w:p w14:paraId="3477F0A4" w14:textId="77777777" w:rsidR="00E54F8D" w:rsidRPr="00064906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  <w:t>nuts = []</w:t>
      </w:r>
    </w:p>
    <w:p w14:paraId="2F84C548" w14:textId="22C7ECD6" w:rsidR="00E54F8D" w:rsidRDefault="00E54F8D">
      <w:pPr>
        <w:adjustRightInd/>
        <w:snapToGrid/>
        <w:spacing w:before="0" w:after="0" w:line="240" w:lineRule="auto"/>
        <w:rPr>
          <w:rFonts w:cs="Arial"/>
          <w:color w:val="000000"/>
          <w:szCs w:val="22"/>
          <w:lang w:eastAsia="en-GB"/>
        </w:rPr>
      </w:pPr>
      <w:r>
        <w:rPr>
          <w:rFonts w:cs="Arial"/>
          <w:color w:val="000000"/>
          <w:szCs w:val="22"/>
          <w:lang w:eastAsia="en-GB"/>
        </w:rPr>
        <w:br w:type="page"/>
      </w:r>
    </w:p>
    <w:tbl>
      <w:tblPr>
        <w:tblStyle w:val="TableGrid"/>
        <w:tblW w:w="11058" w:type="dxa"/>
        <w:tblInd w:w="-998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981"/>
        <w:gridCol w:w="1344"/>
        <w:gridCol w:w="2713"/>
        <w:gridCol w:w="4020"/>
      </w:tblGrid>
      <w:tr w:rsidR="00E54F8D" w:rsidRPr="00064906" w14:paraId="4DEF3102" w14:textId="77777777" w:rsidTr="00FE06CD">
        <w:tc>
          <w:tcPr>
            <w:tcW w:w="2981" w:type="dxa"/>
            <w:shd w:val="clear" w:color="auto" w:fill="F9C73E"/>
          </w:tcPr>
          <w:p w14:paraId="1EADD1C8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lastRenderedPageBreak/>
              <w:t>Instruction</w:t>
            </w:r>
          </w:p>
        </w:tc>
        <w:tc>
          <w:tcPr>
            <w:tcW w:w="1344" w:type="dxa"/>
            <w:shd w:val="clear" w:color="auto" w:fill="F9C73E"/>
          </w:tcPr>
          <w:p w14:paraId="0D55A7D2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Prediction</w:t>
            </w:r>
          </w:p>
        </w:tc>
        <w:tc>
          <w:tcPr>
            <w:tcW w:w="2713" w:type="dxa"/>
            <w:shd w:val="clear" w:color="auto" w:fill="F9C73E"/>
          </w:tcPr>
          <w:p w14:paraId="2A13E5AD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Screenshot before</w:t>
            </w:r>
          </w:p>
        </w:tc>
        <w:tc>
          <w:tcPr>
            <w:tcW w:w="4020" w:type="dxa"/>
            <w:shd w:val="clear" w:color="auto" w:fill="F9C73E"/>
          </w:tcPr>
          <w:p w14:paraId="585EF523" w14:textId="77777777" w:rsidR="00E54F8D" w:rsidRPr="00064906" w:rsidRDefault="00E54F8D" w:rsidP="00064906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064906">
              <w:rPr>
                <w:rFonts w:cs="Arial"/>
                <w:b/>
                <w:bCs/>
                <w:szCs w:val="22"/>
              </w:rPr>
              <w:t>Screenshot after</w:t>
            </w:r>
          </w:p>
        </w:tc>
      </w:tr>
      <w:tr w:rsidR="00E54F8D" w:rsidRPr="00064906" w14:paraId="7EAD77DC" w14:textId="77777777" w:rsidTr="00FE06CD">
        <w:trPr>
          <w:trHeight w:val="1134"/>
        </w:trPr>
        <w:tc>
          <w:tcPr>
            <w:tcW w:w="2981" w:type="dxa"/>
          </w:tcPr>
          <w:p w14:paraId="6C37E5C7" w14:textId="77777777" w:rsidR="00E54F8D" w:rsidRPr="00064906" w:rsidRDefault="00E54F8D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nuts.append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"Brazil"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</w:p>
          <w:p w14:paraId="3776EB25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1344" w:type="dxa"/>
          </w:tcPr>
          <w:p w14:paraId="6827BAFD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  <w:r w:rsidRPr="00064906">
              <w:rPr>
                <w:szCs w:val="22"/>
              </w:rPr>
              <w:t>[“Brazil”]</w:t>
            </w:r>
          </w:p>
        </w:tc>
        <w:tc>
          <w:tcPr>
            <w:tcW w:w="2713" w:type="dxa"/>
          </w:tcPr>
          <w:p w14:paraId="573D5FDD" w14:textId="77777777" w:rsidR="00E54F8D" w:rsidRPr="00064906" w:rsidRDefault="00E54F8D" w:rsidP="00064906">
            <w:pPr>
              <w:rPr>
                <w:szCs w:val="22"/>
              </w:rPr>
            </w:pPr>
            <w:r w:rsidRPr="00064906">
              <w:rPr>
                <w:noProof/>
                <w:szCs w:val="22"/>
              </w:rPr>
              <w:drawing>
                <wp:inline distT="0" distB="0" distL="0" distR="0" wp14:anchorId="254FF2B3" wp14:editId="071E7C58">
                  <wp:extent cx="1562100" cy="561975"/>
                  <wp:effectExtent l="0" t="0" r="0" b="9525"/>
                  <wp:docPr id="9" name="Picture 9" descr="A picture containing object, orange, clock, play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0" w:type="dxa"/>
          </w:tcPr>
          <w:p w14:paraId="689386F6" w14:textId="77777777" w:rsidR="00E54F8D" w:rsidRPr="00064906" w:rsidRDefault="00E54F8D" w:rsidP="00064906">
            <w:pPr>
              <w:rPr>
                <w:szCs w:val="22"/>
              </w:rPr>
            </w:pPr>
            <w:r w:rsidRPr="00064906">
              <w:rPr>
                <w:noProof/>
                <w:szCs w:val="22"/>
              </w:rPr>
              <w:drawing>
                <wp:inline distT="0" distB="0" distL="0" distR="0" wp14:anchorId="3795021A" wp14:editId="6A7E79E2">
                  <wp:extent cx="1743075" cy="800100"/>
                  <wp:effectExtent l="0" t="0" r="9525" b="0"/>
                  <wp:docPr id="11" name="Picture 11" descr="A picture containing orange, holding, room, player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F8D" w:rsidRPr="00064906" w14:paraId="7B55B83F" w14:textId="77777777" w:rsidTr="00FE06CD">
        <w:trPr>
          <w:trHeight w:val="1134"/>
        </w:trPr>
        <w:tc>
          <w:tcPr>
            <w:tcW w:w="2981" w:type="dxa"/>
          </w:tcPr>
          <w:p w14:paraId="5FDC33B9" w14:textId="77777777" w:rsidR="00E54F8D" w:rsidRPr="00064906" w:rsidRDefault="00E54F8D" w:rsidP="0006490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hAnsi="Courier New" w:cs="Courier New"/>
                <w:color w:val="000000"/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nuts.append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"Hazelnut"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  <w:p w14:paraId="1DB92357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1344" w:type="dxa"/>
          </w:tcPr>
          <w:p w14:paraId="628D7FFE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2713" w:type="dxa"/>
          </w:tcPr>
          <w:p w14:paraId="697426BC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020" w:type="dxa"/>
          </w:tcPr>
          <w:p w14:paraId="27FEF6FB" w14:textId="77777777" w:rsidR="00E54F8D" w:rsidRPr="00064906" w:rsidRDefault="00E54F8D" w:rsidP="00064906">
            <w:pPr>
              <w:rPr>
                <w:szCs w:val="22"/>
              </w:rPr>
            </w:pPr>
          </w:p>
        </w:tc>
      </w:tr>
      <w:tr w:rsidR="00E54F8D" w:rsidRPr="00064906" w14:paraId="518AD7E4" w14:textId="77777777" w:rsidTr="00FE06CD">
        <w:trPr>
          <w:trHeight w:val="1134"/>
        </w:trPr>
        <w:tc>
          <w:tcPr>
            <w:tcW w:w="2981" w:type="dxa"/>
          </w:tcPr>
          <w:p w14:paraId="228A4A84" w14:textId="77777777" w:rsidR="00E54F8D" w:rsidRPr="00064906" w:rsidRDefault="00E54F8D" w:rsidP="00064906">
            <w:pPr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nuts.append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"Walnut"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</w:tc>
        <w:tc>
          <w:tcPr>
            <w:tcW w:w="1344" w:type="dxa"/>
          </w:tcPr>
          <w:p w14:paraId="2E5966B9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2713" w:type="dxa"/>
          </w:tcPr>
          <w:p w14:paraId="36C68699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020" w:type="dxa"/>
          </w:tcPr>
          <w:p w14:paraId="792668AE" w14:textId="77777777" w:rsidR="00E54F8D" w:rsidRPr="00064906" w:rsidRDefault="00E54F8D" w:rsidP="00064906">
            <w:pPr>
              <w:rPr>
                <w:szCs w:val="22"/>
              </w:rPr>
            </w:pPr>
          </w:p>
        </w:tc>
      </w:tr>
      <w:tr w:rsidR="00E54F8D" w:rsidRPr="00064906" w14:paraId="1550A58A" w14:textId="77777777" w:rsidTr="00FE06CD">
        <w:trPr>
          <w:trHeight w:val="1134"/>
        </w:trPr>
        <w:tc>
          <w:tcPr>
            <w:tcW w:w="2981" w:type="dxa"/>
          </w:tcPr>
          <w:p w14:paraId="56892942" w14:textId="77777777" w:rsidR="00E54F8D" w:rsidRPr="00064906" w:rsidRDefault="00E54F8D" w:rsidP="00064906">
            <w:pPr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nuts.remove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"Hazelnut"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</w:tc>
        <w:tc>
          <w:tcPr>
            <w:tcW w:w="1344" w:type="dxa"/>
          </w:tcPr>
          <w:p w14:paraId="6700A43D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2713" w:type="dxa"/>
          </w:tcPr>
          <w:p w14:paraId="1EA99B25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020" w:type="dxa"/>
          </w:tcPr>
          <w:p w14:paraId="6BB18BE4" w14:textId="77777777" w:rsidR="00E54F8D" w:rsidRPr="00064906" w:rsidRDefault="00E54F8D" w:rsidP="00064906">
            <w:pPr>
              <w:rPr>
                <w:szCs w:val="22"/>
              </w:rPr>
            </w:pPr>
          </w:p>
        </w:tc>
      </w:tr>
      <w:tr w:rsidR="00E54F8D" w:rsidRPr="00064906" w14:paraId="7E006764" w14:textId="77777777" w:rsidTr="00FE06CD">
        <w:trPr>
          <w:trHeight w:val="1134"/>
        </w:trPr>
        <w:tc>
          <w:tcPr>
            <w:tcW w:w="2981" w:type="dxa"/>
          </w:tcPr>
          <w:p w14:paraId="51EB4E69" w14:textId="77777777" w:rsidR="00E54F8D" w:rsidRPr="00064906" w:rsidRDefault="00E54F8D" w:rsidP="00064906">
            <w:pPr>
              <w:rPr>
                <w:szCs w:val="22"/>
              </w:rPr>
            </w:pPr>
            <w:proofErr w:type="spellStart"/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nuts.remove</w:t>
            </w:r>
            <w:proofErr w:type="spellEnd"/>
            <w:proofErr w:type="gramEnd"/>
            <w:r w:rsidRPr="00064906">
              <w:rPr>
                <w:rFonts w:ascii="Courier New" w:hAnsi="Courier New" w:cs="Courier New"/>
                <w:color w:val="000000"/>
                <w:szCs w:val="22"/>
              </w:rPr>
              <w:t xml:space="preserve"> (</w:t>
            </w:r>
            <w:r w:rsidRPr="00064906">
              <w:rPr>
                <w:rFonts w:ascii="Courier New" w:hAnsi="Courier New" w:cs="Courier New"/>
                <w:b/>
                <w:bCs/>
                <w:color w:val="008080"/>
                <w:szCs w:val="22"/>
              </w:rPr>
              <w:t>"Almond"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)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br/>
            </w:r>
          </w:p>
        </w:tc>
        <w:tc>
          <w:tcPr>
            <w:tcW w:w="1344" w:type="dxa"/>
          </w:tcPr>
          <w:p w14:paraId="4B2C0396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2713" w:type="dxa"/>
          </w:tcPr>
          <w:p w14:paraId="72926B7A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020" w:type="dxa"/>
          </w:tcPr>
          <w:p w14:paraId="76322D4A" w14:textId="77777777" w:rsidR="00E54F8D" w:rsidRPr="00064906" w:rsidRDefault="00E54F8D" w:rsidP="00064906">
            <w:pPr>
              <w:rPr>
                <w:szCs w:val="22"/>
              </w:rPr>
            </w:pPr>
          </w:p>
        </w:tc>
      </w:tr>
      <w:tr w:rsidR="00E54F8D" w:rsidRPr="00064906" w14:paraId="44E521D6" w14:textId="77777777" w:rsidTr="00FE06CD">
        <w:trPr>
          <w:trHeight w:val="1134"/>
        </w:trPr>
        <w:tc>
          <w:tcPr>
            <w:tcW w:w="2981" w:type="dxa"/>
          </w:tcPr>
          <w:p w14:paraId="708B5CBD" w14:textId="77777777" w:rsidR="00E54F8D" w:rsidRPr="00064906" w:rsidRDefault="00E54F8D" w:rsidP="00064906">
            <w:pPr>
              <w:rPr>
                <w:szCs w:val="22"/>
              </w:rPr>
            </w:pPr>
            <w:r w:rsidRPr="00064906">
              <w:rPr>
                <w:rFonts w:ascii="Courier New" w:hAnsi="Courier New" w:cs="Courier New"/>
                <w:b/>
                <w:bCs/>
                <w:color w:val="000080"/>
                <w:szCs w:val="22"/>
              </w:rPr>
              <w:t xml:space="preserve">del </w:t>
            </w:r>
            <w:proofErr w:type="gramStart"/>
            <w:r w:rsidRPr="00064906">
              <w:rPr>
                <w:rFonts w:ascii="Courier New" w:hAnsi="Courier New" w:cs="Courier New"/>
                <w:color w:val="000000"/>
                <w:szCs w:val="22"/>
              </w:rPr>
              <w:t>nuts[</w:t>
            </w:r>
            <w:proofErr w:type="gramEnd"/>
            <w:r w:rsidRPr="00064906">
              <w:rPr>
                <w:rFonts w:ascii="Courier New" w:hAnsi="Courier New" w:cs="Courier New"/>
                <w:color w:val="0000FF"/>
                <w:szCs w:val="22"/>
              </w:rPr>
              <w:t>0</w:t>
            </w:r>
            <w:r w:rsidRPr="00064906">
              <w:rPr>
                <w:rFonts w:ascii="Courier New" w:hAnsi="Courier New" w:cs="Courier New"/>
                <w:color w:val="000000"/>
                <w:szCs w:val="22"/>
              </w:rPr>
              <w:t>]</w:t>
            </w:r>
          </w:p>
        </w:tc>
        <w:tc>
          <w:tcPr>
            <w:tcW w:w="1344" w:type="dxa"/>
          </w:tcPr>
          <w:p w14:paraId="2D71B0C7" w14:textId="77777777" w:rsidR="00E54F8D" w:rsidRPr="00064906" w:rsidRDefault="00E54F8D" w:rsidP="00064906">
            <w:pPr>
              <w:rPr>
                <w:color w:val="FF0000"/>
                <w:szCs w:val="22"/>
              </w:rPr>
            </w:pPr>
          </w:p>
        </w:tc>
        <w:tc>
          <w:tcPr>
            <w:tcW w:w="2713" w:type="dxa"/>
          </w:tcPr>
          <w:p w14:paraId="7D978E57" w14:textId="77777777" w:rsidR="00E54F8D" w:rsidRPr="00064906" w:rsidRDefault="00E54F8D" w:rsidP="00064906">
            <w:pPr>
              <w:rPr>
                <w:szCs w:val="22"/>
              </w:rPr>
            </w:pPr>
          </w:p>
        </w:tc>
        <w:tc>
          <w:tcPr>
            <w:tcW w:w="4020" w:type="dxa"/>
          </w:tcPr>
          <w:p w14:paraId="3A3CADD2" w14:textId="77777777" w:rsidR="00E54F8D" w:rsidRPr="00064906" w:rsidRDefault="00E54F8D" w:rsidP="00064906">
            <w:pPr>
              <w:rPr>
                <w:szCs w:val="22"/>
              </w:rPr>
            </w:pPr>
          </w:p>
        </w:tc>
      </w:tr>
    </w:tbl>
    <w:p w14:paraId="6AD59479" w14:textId="36F423A6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4F086D3F" w14:textId="1153F0D7" w:rsid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</w:p>
    <w:p w14:paraId="5C4B319C" w14:textId="5800BBEC" w:rsidR="00E54F8D" w:rsidRPr="00E54F8D" w:rsidRDefault="00E54F8D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b/>
          <w:bCs/>
          <w:color w:val="000000"/>
          <w:sz w:val="28"/>
          <w:szCs w:val="28"/>
          <w:lang w:eastAsia="en-GB"/>
        </w:rPr>
      </w:pPr>
      <w:r w:rsidRPr="00E54F8D">
        <w:rPr>
          <w:rFonts w:cs="Arial"/>
          <w:b/>
          <w:bCs/>
          <w:color w:val="000000"/>
          <w:sz w:val="28"/>
          <w:szCs w:val="28"/>
          <w:lang w:eastAsia="en-GB"/>
        </w:rPr>
        <w:t>Activity 4</w:t>
      </w:r>
    </w:p>
    <w:p w14:paraId="2617126B" w14:textId="77777777" w:rsidR="00E54F8D" w:rsidRPr="00064906" w:rsidRDefault="00E54F8D" w:rsidP="00E54F8D">
      <w:pPr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Here is the code for an existing list of named craters on the Moon.  Type or load the code into your Integrated Development Environment (IDE).  </w:t>
      </w:r>
    </w:p>
    <w:p w14:paraId="5E2A5B40" w14:textId="77777777" w:rsidR="00E54F8D" w:rsidRPr="00064906" w:rsidRDefault="00E54F8D" w:rsidP="00F81687">
      <w:pPr>
        <w:pBdr>
          <w:top w:val="single" w:sz="8" w:space="1" w:color="F9C73E"/>
          <w:left w:val="single" w:sz="8" w:space="4" w:color="F9C73E"/>
          <w:bottom w:val="single" w:sz="8" w:space="1" w:color="F9C73E"/>
          <w:right w:val="single" w:sz="8" w:space="4" w:color="F9C73E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Global variables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craters = [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"Picard"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Main program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------------------------------------------------------------</w:t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</w:r>
      <w:r w:rsidRPr="00064906">
        <w:rPr>
          <w:rFonts w:ascii="Courier New" w:hAnsi="Courier New" w:cs="Courier New"/>
          <w:i/>
          <w:iCs/>
          <w:color w:val="808080"/>
          <w:szCs w:val="22"/>
          <w:lang w:eastAsia="en-GB"/>
        </w:rPr>
        <w:br/>
        <w:t># =====&gt; Write your code here</w:t>
      </w:r>
    </w:p>
    <w:p w14:paraId="19FB91ED" w14:textId="77777777" w:rsidR="00E54F8D" w:rsidRPr="00E428F2" w:rsidRDefault="00E54F8D" w:rsidP="00E54F8D">
      <w:pPr>
        <w:rPr>
          <w:szCs w:val="22"/>
        </w:rPr>
      </w:pPr>
    </w:p>
    <w:p w14:paraId="6319E53F" w14:textId="77777777" w:rsidR="00E54F8D" w:rsidRPr="00064906" w:rsidRDefault="00E54F8D" w:rsidP="00E54F8D">
      <w:pPr>
        <w:spacing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lastRenderedPageBreak/>
        <w:t>Amend the code to complete these tasks:</w:t>
      </w:r>
      <w:r w:rsidRPr="00064906">
        <w:rPr>
          <w:rFonts w:cs="Arial"/>
          <w:szCs w:val="22"/>
        </w:rPr>
        <w:br/>
      </w:r>
    </w:p>
    <w:p w14:paraId="737C8BE8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0C104450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</w:t>
      </w:r>
      <w:proofErr w:type="spellStart"/>
      <w:r w:rsidRPr="00064906">
        <w:rPr>
          <w:rFonts w:ascii="Arial" w:hAnsi="Arial" w:cs="Arial"/>
        </w:rPr>
        <w:t>Thebit</w:t>
      </w:r>
      <w:proofErr w:type="spellEnd"/>
      <w:r w:rsidRPr="00064906">
        <w:rPr>
          <w:rFonts w:ascii="Arial" w:hAnsi="Arial" w:cs="Arial"/>
        </w:rPr>
        <w:t>”</w:t>
      </w:r>
    </w:p>
    <w:p w14:paraId="67195C72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</w:t>
      </w:r>
      <w:proofErr w:type="spellStart"/>
      <w:r w:rsidRPr="00064906">
        <w:rPr>
          <w:rFonts w:ascii="Arial" w:hAnsi="Arial" w:cs="Arial"/>
        </w:rPr>
        <w:t>Metius</w:t>
      </w:r>
      <w:proofErr w:type="spellEnd"/>
      <w:r w:rsidRPr="00064906">
        <w:rPr>
          <w:rFonts w:ascii="Arial" w:hAnsi="Arial" w:cs="Arial"/>
        </w:rPr>
        <w:t>”</w:t>
      </w:r>
    </w:p>
    <w:p w14:paraId="52FC61C5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“Humboldt”</w:t>
      </w:r>
    </w:p>
    <w:p w14:paraId="373FB309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21C42C66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remove “</w:t>
      </w:r>
      <w:proofErr w:type="spellStart"/>
      <w:r w:rsidRPr="00064906">
        <w:rPr>
          <w:rFonts w:ascii="Arial" w:hAnsi="Arial" w:cs="Arial"/>
        </w:rPr>
        <w:t>Metius</w:t>
      </w:r>
      <w:proofErr w:type="spellEnd"/>
      <w:r w:rsidRPr="00064906">
        <w:rPr>
          <w:rFonts w:ascii="Arial" w:hAnsi="Arial" w:cs="Arial"/>
        </w:rPr>
        <w:t>”</w:t>
      </w:r>
    </w:p>
    <w:p w14:paraId="7DE80D82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add “Copernicus”</w:t>
      </w:r>
    </w:p>
    <w:p w14:paraId="4A5B26DE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25EEE931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delete the second item in the list </w:t>
      </w:r>
    </w:p>
    <w:p w14:paraId="5974CEC5" w14:textId="77777777" w:rsidR="00E54F8D" w:rsidRPr="00064906" w:rsidRDefault="00E54F8D" w:rsidP="00E54F8D">
      <w:pPr>
        <w:pStyle w:val="ListParagraph"/>
        <w:numPr>
          <w:ilvl w:val="1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hint:  what position is that?</w:t>
      </w:r>
    </w:p>
    <w:p w14:paraId="712D50D4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</w:t>
      </w:r>
    </w:p>
    <w:p w14:paraId="7282B91E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add “Aristoteles” to the front of the list </w:t>
      </w:r>
    </w:p>
    <w:p w14:paraId="1C04A784" w14:textId="77777777" w:rsidR="00E54F8D" w:rsidRPr="00064906" w:rsidRDefault="00E54F8D" w:rsidP="00E54F8D">
      <w:pPr>
        <w:pStyle w:val="ListParagraph"/>
        <w:numPr>
          <w:ilvl w:val="1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hint:  look up </w:t>
      </w:r>
      <w:proofErr w:type="spellStart"/>
      <w:proofErr w:type="gramStart"/>
      <w:r w:rsidRPr="00064906">
        <w:rPr>
          <w:rFonts w:ascii="Courier New" w:hAnsi="Courier New" w:cs="Courier New"/>
        </w:rPr>
        <w:t>list.insert</w:t>
      </w:r>
      <w:proofErr w:type="spellEnd"/>
      <w:proofErr w:type="gramEnd"/>
      <w:r w:rsidRPr="00064906">
        <w:rPr>
          <w:rFonts w:ascii="Courier New" w:hAnsi="Courier New" w:cs="Courier New"/>
        </w:rPr>
        <w:t xml:space="preserve">() </w:t>
      </w:r>
      <w:r w:rsidRPr="00064906">
        <w:rPr>
          <w:rFonts w:ascii="Arial" w:hAnsi="Arial" w:cs="Arial"/>
        </w:rPr>
        <w:t>in your Python documentation</w:t>
      </w:r>
    </w:p>
    <w:p w14:paraId="799B30EA" w14:textId="77777777" w:rsidR="00E54F8D" w:rsidRPr="00064906" w:rsidRDefault="00E54F8D" w:rsidP="00E54F8D">
      <w:pPr>
        <w:pStyle w:val="ListParagraph"/>
        <w:numPr>
          <w:ilvl w:val="0"/>
          <w:numId w:val="38"/>
        </w:numPr>
        <w:spacing w:line="240" w:lineRule="auto"/>
        <w:contextualSpacing w:val="0"/>
        <w:rPr>
          <w:rFonts w:ascii="Arial" w:hAnsi="Arial" w:cs="Arial"/>
        </w:rPr>
      </w:pPr>
      <w:r w:rsidRPr="00064906">
        <w:rPr>
          <w:rFonts w:ascii="Arial" w:hAnsi="Arial" w:cs="Arial"/>
        </w:rPr>
        <w:t>display the list.</w:t>
      </w:r>
    </w:p>
    <w:p w14:paraId="2F363C27" w14:textId="30EDED1D" w:rsidR="00E54F8D" w:rsidRPr="00E54F8D" w:rsidRDefault="00F81687" w:rsidP="00E54F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cs="Arial"/>
          <w:color w:val="000000"/>
          <w:szCs w:val="22"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AE3845" wp14:editId="494AB9A0">
                <wp:simplePos x="0" y="0"/>
                <wp:positionH relativeFrom="column">
                  <wp:posOffset>-38100</wp:posOffset>
                </wp:positionH>
                <wp:positionV relativeFrom="paragraph">
                  <wp:posOffset>143601</wp:posOffset>
                </wp:positionV>
                <wp:extent cx="5824764" cy="4787083"/>
                <wp:effectExtent l="12700" t="12700" r="17780" b="139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4764" cy="47870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7ADB85B5" w14:textId="77777777" w:rsidR="00F81687" w:rsidRDefault="00F81687" w:rsidP="00F8168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AE3845" id="Text Box 5" o:spid="_x0000_s1027" type="#_x0000_t202" style="position:absolute;margin-left:-3pt;margin-top:11.3pt;width:458.65pt;height:376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" fillcolor="white [3201]" strokecolor="#f9c73e" strokeweight="2pt">
                <v:textbox>
                  <w:txbxContent>
                    <w:p w14:paraId="7ADB85B5" w14:textId="77777777" w:rsidR="00F81687" w:rsidRDefault="00F81687" w:rsidP="00F81687"/>
                  </w:txbxContent>
                </v:textbox>
              </v:shape>
            </w:pict>
          </mc:Fallback>
        </mc:AlternateContent>
      </w:r>
    </w:p>
    <w:sectPr w:rsidR="00E54F8D" w:rsidRPr="00E54F8D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7C120" w14:textId="77777777" w:rsidR="000011A9" w:rsidRDefault="000011A9">
      <w:r>
        <w:separator/>
      </w:r>
    </w:p>
    <w:p w14:paraId="38D8DAAB" w14:textId="77777777" w:rsidR="000011A9" w:rsidRDefault="000011A9"/>
  </w:endnote>
  <w:endnote w:type="continuationSeparator" w:id="0">
    <w:p w14:paraId="0C37B1FF" w14:textId="77777777" w:rsidR="000011A9" w:rsidRDefault="000011A9">
      <w:r>
        <w:continuationSeparator/>
      </w:r>
    </w:p>
    <w:p w14:paraId="4FB4316B" w14:textId="77777777" w:rsidR="000011A9" w:rsidRDefault="000011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49494C2F" w14:textId="77777777" w:rsidR="00397A44" w:rsidRDefault="00397A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0AC069E9" w14:textId="77777777" w:rsidR="00397A44" w:rsidRDefault="00397A4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4D8913BB" w14:textId="77777777" w:rsidR="00397A44" w:rsidRDefault="00397A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DEDD64" w14:textId="77777777" w:rsidR="000011A9" w:rsidRDefault="000011A9">
      <w:r>
        <w:separator/>
      </w:r>
    </w:p>
    <w:p w14:paraId="1DE01AF9" w14:textId="77777777" w:rsidR="000011A9" w:rsidRDefault="000011A9"/>
  </w:footnote>
  <w:footnote w:type="continuationSeparator" w:id="0">
    <w:p w14:paraId="3A7D9AC2" w14:textId="77777777" w:rsidR="000011A9" w:rsidRDefault="000011A9">
      <w:r>
        <w:continuationSeparator/>
      </w:r>
    </w:p>
    <w:p w14:paraId="7FA6E415" w14:textId="77777777" w:rsidR="000011A9" w:rsidRDefault="000011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7B8B3BAD" w14:textId="77777777" w:rsidR="00397A44" w:rsidRDefault="00397A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77BEBC29" w:rsidR="00652F9F" w:rsidRPr="00A55286" w:rsidRDefault="00E54F8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One-dimensional lists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77BEBC29" w:rsidR="00652F9F" w:rsidRPr="00A55286" w:rsidRDefault="00E54F8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One-dimensional lists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6D71E01C" w14:textId="77777777" w:rsidR="00397A44" w:rsidRDefault="00397A4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1BD7FF0B" w14:textId="77777777" w:rsidR="00397A44" w:rsidRDefault="00397A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335574"/>
    <w:multiLevelType w:val="hybridMultilevel"/>
    <w:tmpl w:val="1ECE2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11A9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32A7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97A44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B7DB7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355"/>
    <w:rsid w:val="005F38E6"/>
    <w:rsid w:val="005F5CC8"/>
    <w:rsid w:val="00600189"/>
    <w:rsid w:val="006068C7"/>
    <w:rsid w:val="00611EDC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23F8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6737F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5A5C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190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4F8D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1687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06CD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E54F8D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144D1F7F-1A17-4401-8757-521353711589}"/>
</file>

<file path=customXml/itemProps2.xml><?xml version="1.0" encoding="utf-8"?>
<ds:datastoreItem xmlns:ds="http://schemas.openxmlformats.org/officeDocument/2006/customXml" ds:itemID="{7783AA37-7487-40AC-8552-400813618530}"/>
</file>

<file path=customXml/itemProps3.xml><?xml version="1.0" encoding="utf-8"?>
<ds:datastoreItem xmlns:ds="http://schemas.openxmlformats.org/officeDocument/2006/customXml" ds:itemID="{C19EB7DE-560A-4A62-B5A7-8B66EE40DD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2247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7</cp:revision>
  <cp:lastPrinted>2020-05-14T10:42:00Z</cp:lastPrinted>
  <dcterms:created xsi:type="dcterms:W3CDTF">2020-07-09T13:37:00Z</dcterms:created>
  <dcterms:modified xsi:type="dcterms:W3CDTF">2020-07-10T11:53:00Z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